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D378C" w14:textId="77777777" w:rsidR="00077F89" w:rsidRDefault="00077F89" w:rsidP="009A35D5">
      <w:pPr>
        <w:widowControl w:val="0"/>
        <w:jc w:val="both"/>
        <w:rPr>
          <w:szCs w:val="20"/>
        </w:rPr>
      </w:pPr>
    </w:p>
    <w:p w14:paraId="355D9E3D" w14:textId="61199E2C" w:rsidR="009A35D5" w:rsidRPr="00850C11" w:rsidRDefault="009A35D5" w:rsidP="009A35D5">
      <w:pPr>
        <w:widowControl w:val="0"/>
        <w:jc w:val="both"/>
        <w:rPr>
          <w:szCs w:val="20"/>
        </w:rPr>
      </w:pPr>
      <w:r w:rsidRPr="00850C11">
        <w:rPr>
          <w:szCs w:val="20"/>
        </w:rPr>
        <w:t>AL COMUNE DI MILANO</w:t>
      </w:r>
    </w:p>
    <w:p w14:paraId="638C5D8E" w14:textId="77777777" w:rsidR="009A35D5" w:rsidRPr="00850C11" w:rsidRDefault="009A35D5" w:rsidP="009A35D5">
      <w:r w:rsidRPr="00850C11">
        <w:t>AREA GARE OPERE PUBBLICHE</w:t>
      </w:r>
      <w:r w:rsidRPr="00850C11">
        <w:tab/>
      </w:r>
      <w:r w:rsidRPr="00850C11">
        <w:tab/>
      </w:r>
      <w:r w:rsidRPr="00850C11">
        <w:tab/>
      </w:r>
      <w:r w:rsidRPr="00850C11">
        <w:tab/>
      </w:r>
      <w:r w:rsidRPr="00850C11">
        <w:tab/>
      </w:r>
      <w:r w:rsidRPr="00850C11">
        <w:tab/>
      </w:r>
    </w:p>
    <w:p w14:paraId="1AEDF0CC" w14:textId="77777777" w:rsidR="009A35D5" w:rsidRDefault="009A35D5" w:rsidP="009A35D5">
      <w:r w:rsidRPr="00850C11">
        <w:t>MILANO</w:t>
      </w:r>
    </w:p>
    <w:p w14:paraId="4142A917" w14:textId="77777777" w:rsidR="009A35D5" w:rsidRDefault="009A35D5" w:rsidP="007E6913">
      <w:pPr>
        <w:jc w:val="center"/>
        <w:rPr>
          <w:rFonts w:ascii="Lato Medium" w:hAnsi="Lato Medium"/>
          <w:b/>
          <w:bCs/>
        </w:rPr>
      </w:pPr>
    </w:p>
    <w:p w14:paraId="3BE2BB91" w14:textId="251211D4" w:rsidR="007E6913" w:rsidRPr="007E6913" w:rsidRDefault="007E6913" w:rsidP="007E6913">
      <w:pPr>
        <w:jc w:val="center"/>
        <w:rPr>
          <w:rFonts w:ascii="Lato Medium" w:hAnsi="Lato Medium"/>
          <w:b/>
          <w:bCs/>
        </w:rPr>
      </w:pPr>
      <w:r w:rsidRPr="007E6913">
        <w:rPr>
          <w:rFonts w:ascii="Lato Medium" w:hAnsi="Lato Medium"/>
          <w:b/>
          <w:bCs/>
        </w:rPr>
        <w:t>AUTODICHIARAZIONE DI ASSENZA DI CONFLITTO DI INTERESSI DEI PARTECIPANTI ALLA PROCEDURA DI GARA NELL’AMBITO DEGLI INTERVENTI A VALERE SUL PNRR</w:t>
      </w:r>
    </w:p>
    <w:p w14:paraId="6A4DBB5F" w14:textId="77777777" w:rsidR="009A35D5" w:rsidRDefault="009A35D5" w:rsidP="009A35D5">
      <w:pPr>
        <w:widowControl w:val="0"/>
        <w:jc w:val="both"/>
        <w:rPr>
          <w:szCs w:val="20"/>
        </w:rPr>
      </w:pPr>
    </w:p>
    <w:p w14:paraId="03CDF262" w14:textId="77777777" w:rsidR="007E6913" w:rsidRPr="00071E0B" w:rsidRDefault="007E6913" w:rsidP="007E6913">
      <w:pPr>
        <w:rPr>
          <w:rFonts w:ascii="Lato Medium" w:hAnsi="Lato Medium"/>
        </w:rPr>
      </w:pPr>
      <w:r w:rsidRPr="00071E0B">
        <w:rPr>
          <w:rFonts w:ascii="Lato Medium" w:hAnsi="Lato Medium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FF34BC" wp14:editId="019FE44E">
                <wp:simplePos x="0" y="0"/>
                <wp:positionH relativeFrom="column">
                  <wp:posOffset>927957</wp:posOffset>
                </wp:positionH>
                <wp:positionV relativeFrom="paragraph">
                  <wp:posOffset>13202</wp:posOffset>
                </wp:positionV>
                <wp:extent cx="4857750" cy="1265275"/>
                <wp:effectExtent l="0" t="0" r="19050" b="11430"/>
                <wp:wrapNone/>
                <wp:docPr id="49" name="Casella di tes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126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6B45A" w14:textId="1FE80578" w:rsidR="0054707A" w:rsidRPr="00B25D9C" w:rsidRDefault="0054707A" w:rsidP="0054707A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APP. N. 56/2022</w:t>
                            </w:r>
                            <w:r w:rsidRPr="00A112B1">
                              <w:rPr>
                                <w:rFonts w:ascii="Lato Medium" w:hAnsi="Lato Medium"/>
                                <w:b/>
                                <w:bCs/>
                              </w:rPr>
                              <w:t xml:space="preserve"> - 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</w:t>
                            </w:r>
                            <w:r w:rsidR="008273ED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ALTO INTEGRATO –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REALIZZAZIONE DI UN NUOVO CENTRO NATATORIO NELL’AREA SITA IN MILANO ALLA VIA DEL CARDELLINO N. 3. </w:t>
                            </w:r>
                          </w:p>
                          <w:p w14:paraId="7F91A28E" w14:textId="69975191" w:rsidR="0054707A" w:rsidRPr="00B25D9C" w:rsidRDefault="0054707A" w:rsidP="0054707A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CO-FINANZIATO NELL’AMBITO DEL PNRR M.5 -</w:t>
                            </w:r>
                            <w:r w:rsidR="00E26CB1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C2 -3.1 SPORT E INCLUSIONE. </w:t>
                            </w:r>
                          </w:p>
                          <w:p w14:paraId="111614D4" w14:textId="77777777" w:rsidR="0054707A" w:rsidRPr="00B25D9C" w:rsidRDefault="0054707A" w:rsidP="0054707A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CUP. B45B22002220001</w:t>
                            </w:r>
                          </w:p>
                          <w:p w14:paraId="7298D058" w14:textId="3E5DD18E" w:rsidR="007E6913" w:rsidRPr="00634976" w:rsidRDefault="007E6913" w:rsidP="002911AF">
                            <w:pPr>
                              <w:jc w:val="both"/>
                              <w:rPr>
                                <w:rFonts w:ascii="Lato Medium" w:hAnsi="Lato Medium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FF34BC" id="_x0000_t202" coordsize="21600,21600" o:spt="202" path="m,l,21600r21600,l21600,xe">
                <v:stroke joinstyle="miter"/>
                <v:path gradientshapeok="t" o:connecttype="rect"/>
              </v:shapetype>
              <v:shape id="Casella di testo 49" o:spid="_x0000_s1026" type="#_x0000_t202" style="position:absolute;margin-left:73.05pt;margin-top:1.05pt;width:382.5pt;height:9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">
                <v:textbox>
                  <w:txbxContent>
                    <w:p w14:paraId="1B96B45A" w14:textId="1FE80578" w:rsidR="0054707A" w:rsidRPr="00B25D9C" w:rsidRDefault="0054707A" w:rsidP="0054707A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APP. N. 56/2022</w:t>
                      </w:r>
                      <w:r w:rsidRPr="00A112B1">
                        <w:rPr>
                          <w:rFonts w:ascii="Lato Medium" w:hAnsi="Lato Medium"/>
                          <w:b/>
                          <w:bCs/>
                        </w:rPr>
                        <w:t xml:space="preserve"> - </w:t>
                      </w: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</w:t>
                      </w:r>
                      <w:r w:rsidR="008273ED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ALTO INTEGRATO –</w:t>
                      </w:r>
                      <w:bookmarkStart w:id="1" w:name="_GoBack"/>
                      <w:bookmarkEnd w:id="1"/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 REALIZZAZIONE DI UN NUOVO CENTRO NATATORIO NELL’AREA SITA IN MILANO ALLA VIA DEL CARDELLINO N. 3. </w:t>
                      </w:r>
                    </w:p>
                    <w:p w14:paraId="7F91A28E" w14:textId="69975191" w:rsidR="0054707A" w:rsidRPr="00B25D9C" w:rsidRDefault="0054707A" w:rsidP="0054707A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CO-FINANZIATO NELL’AMBITO DEL PNRR M.5 -</w:t>
                      </w:r>
                      <w:r w:rsidR="00E26CB1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C2 -3.1 SPORT E INCLUSIONE. </w:t>
                      </w:r>
                    </w:p>
                    <w:p w14:paraId="111614D4" w14:textId="77777777" w:rsidR="0054707A" w:rsidRPr="00B25D9C" w:rsidRDefault="0054707A" w:rsidP="0054707A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CUP. B45B22002220001</w:t>
                      </w:r>
                    </w:p>
                    <w:p w14:paraId="7298D058" w14:textId="3E5DD18E" w:rsidR="007E6913" w:rsidRPr="00634976" w:rsidRDefault="007E6913" w:rsidP="002911AF">
                      <w:pPr>
                        <w:jc w:val="both"/>
                        <w:rPr>
                          <w:rFonts w:ascii="Lato Medium" w:hAnsi="Lato Medium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1E0B">
        <w:rPr>
          <w:rFonts w:ascii="Lato Medium" w:hAnsi="Lato Medium"/>
          <w:b/>
          <w:bCs/>
        </w:rPr>
        <w:t xml:space="preserve">OGGETTO </w:t>
      </w:r>
    </w:p>
    <w:p w14:paraId="0ED84E0E" w14:textId="77777777" w:rsidR="007E6913" w:rsidRPr="00071E0B" w:rsidRDefault="007E6913" w:rsidP="007E6913">
      <w:pPr>
        <w:rPr>
          <w:rFonts w:ascii="Lato Medium" w:hAnsi="Lato Medium"/>
        </w:rPr>
      </w:pPr>
    </w:p>
    <w:p w14:paraId="1B372842" w14:textId="4B080D54" w:rsidR="007E6913" w:rsidRPr="00071E0B" w:rsidRDefault="007E6913" w:rsidP="007E6913">
      <w:pPr>
        <w:rPr>
          <w:rFonts w:ascii="Lato Medium" w:hAnsi="Lato Medium"/>
        </w:rPr>
      </w:pPr>
    </w:p>
    <w:p w14:paraId="3EFA6FA1" w14:textId="77777777" w:rsidR="007E6913" w:rsidRPr="00071E0B" w:rsidRDefault="007E6913" w:rsidP="007E6913">
      <w:pPr>
        <w:rPr>
          <w:rFonts w:ascii="Lato Medium" w:hAnsi="Lato Medium"/>
        </w:rPr>
      </w:pPr>
    </w:p>
    <w:p w14:paraId="1A716FCE" w14:textId="77777777" w:rsidR="004E008F" w:rsidRDefault="004E008F" w:rsidP="007E6913">
      <w:pPr>
        <w:jc w:val="both"/>
        <w:rPr>
          <w:rFonts w:ascii="Lato Medium" w:hAnsi="Lato Medium"/>
        </w:rPr>
      </w:pPr>
    </w:p>
    <w:p w14:paraId="44CFBD68" w14:textId="77777777" w:rsidR="004E008F" w:rsidRDefault="004E008F" w:rsidP="007E6913">
      <w:pPr>
        <w:jc w:val="both"/>
        <w:rPr>
          <w:rFonts w:ascii="Lato Medium" w:hAnsi="Lato Medium"/>
        </w:rPr>
      </w:pPr>
    </w:p>
    <w:p w14:paraId="612AEFEA" w14:textId="77777777" w:rsidR="004E008F" w:rsidRDefault="004E008F" w:rsidP="007E6913">
      <w:pPr>
        <w:jc w:val="both"/>
        <w:rPr>
          <w:rFonts w:ascii="Lato Medium" w:hAnsi="Lato Medium"/>
        </w:rPr>
      </w:pPr>
    </w:p>
    <w:p w14:paraId="6B456848" w14:textId="77777777" w:rsidR="004E008F" w:rsidRDefault="004E008F" w:rsidP="007E6913">
      <w:pPr>
        <w:jc w:val="both"/>
        <w:rPr>
          <w:rFonts w:ascii="Lato Medium" w:hAnsi="Lato Medium"/>
        </w:rPr>
      </w:pPr>
    </w:p>
    <w:p w14:paraId="5B17E220" w14:textId="77777777" w:rsidR="004E008F" w:rsidRDefault="004E008F" w:rsidP="007E6913">
      <w:pPr>
        <w:jc w:val="both"/>
        <w:rPr>
          <w:rFonts w:ascii="Lato Medium" w:hAnsi="Lato Medium"/>
        </w:rPr>
      </w:pPr>
    </w:p>
    <w:p w14:paraId="289937D3" w14:textId="3DB81C06" w:rsidR="007E6913" w:rsidRDefault="007E6913" w:rsidP="007E6913">
      <w:pPr>
        <w:jc w:val="both"/>
        <w:rPr>
          <w:rFonts w:ascii="Lato Medium" w:hAnsi="Lato Medium"/>
        </w:rPr>
      </w:pPr>
      <w:r>
        <w:rPr>
          <w:rFonts w:ascii="Lato Medium" w:hAnsi="Lato Medium"/>
        </w:rPr>
        <w:t>L</w:t>
      </w:r>
      <w:r w:rsidRPr="007E6913">
        <w:rPr>
          <w:rFonts w:ascii="Lato Medium" w:hAnsi="Lato Medium"/>
        </w:rPr>
        <w:t xml:space="preserve">a/Il sottoscritta/o ____________________________________ nata/o a _________________ (prov. ______) il ____________________ C.F. ____________________________________________ residente a ________________ (prov. ______) indirizzo e-mail/PEC ________________________________________ tel. ________________________ professione _________________________, </w:t>
      </w:r>
    </w:p>
    <w:p w14:paraId="18FF664F" w14:textId="4355F701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t>in qualità di:</w:t>
      </w:r>
    </w:p>
    <w:p w14:paraId="53F1CBC3" w14:textId="77777777" w:rsidR="004963B1" w:rsidRDefault="004963B1" w:rsidP="007E6913">
      <w:pPr>
        <w:jc w:val="both"/>
        <w:rPr>
          <w:rFonts w:ascii="Lato Medium" w:hAnsi="Lato Medium"/>
        </w:rPr>
      </w:pPr>
    </w:p>
    <w:p w14:paraId="19049136" w14:textId="77777777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sym w:font="Symbol" w:char="F0F0"/>
      </w:r>
      <w:r w:rsidRPr="007E6913">
        <w:rPr>
          <w:rFonts w:ascii="Lato Medium" w:hAnsi="Lato Medium"/>
        </w:rPr>
        <w:t xml:space="preserve"> legale rappresentante</w:t>
      </w:r>
    </w:p>
    <w:p w14:paraId="5F43740C" w14:textId="77777777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sym w:font="Symbol" w:char="F0F0"/>
      </w:r>
      <w:r w:rsidRPr="007E6913">
        <w:rPr>
          <w:rFonts w:ascii="Lato Medium" w:hAnsi="Lato Medium"/>
        </w:rPr>
        <w:t xml:space="preserve"> titolare</w:t>
      </w:r>
    </w:p>
    <w:p w14:paraId="39C7C960" w14:textId="77777777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sym w:font="Symbol" w:char="F0F0"/>
      </w:r>
      <w:r>
        <w:rPr>
          <w:rFonts w:ascii="Lato Medium" w:hAnsi="Lato Medium"/>
        </w:rPr>
        <w:t xml:space="preserve"> </w:t>
      </w:r>
      <w:r w:rsidRPr="007E6913">
        <w:rPr>
          <w:rFonts w:ascii="Lato Medium" w:hAnsi="Lato Medium"/>
        </w:rPr>
        <w:t>procuratore</w:t>
      </w:r>
    </w:p>
    <w:p w14:paraId="5A5494FA" w14:textId="77777777" w:rsidR="002A654B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sym w:font="Symbol" w:char="F0F0"/>
      </w:r>
      <w:r w:rsidRPr="007E6913">
        <w:rPr>
          <w:rFonts w:ascii="Lato Medium" w:hAnsi="Lato Medium"/>
        </w:rPr>
        <w:t xml:space="preserve"> (altro specificare) _____________________________ </w:t>
      </w:r>
    </w:p>
    <w:p w14:paraId="045FBC72" w14:textId="77777777" w:rsidR="004963B1" w:rsidRDefault="004963B1" w:rsidP="007E6913">
      <w:pPr>
        <w:jc w:val="both"/>
        <w:rPr>
          <w:rFonts w:ascii="Lato Medium" w:hAnsi="Lato Medium"/>
        </w:rPr>
      </w:pPr>
    </w:p>
    <w:p w14:paraId="4085399F" w14:textId="68E3C093" w:rsidR="007E6913" w:rsidRP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t xml:space="preserve">dell’impresa/società ______________________________________________________________________ con sede a _________________________________ (prov.________) cap ___________ in via/piazza ___________________________________ indirizzo e-mail/PEC ___________________________________ C.F. _______________________________________ Partita IVA ___________________________________ </w:t>
      </w:r>
    </w:p>
    <w:p w14:paraId="5200691E" w14:textId="77777777" w:rsidR="007E6913" w:rsidRDefault="007E6913" w:rsidP="007E6913">
      <w:pPr>
        <w:jc w:val="both"/>
        <w:rPr>
          <w:rFonts w:ascii="Lato Medium" w:hAnsi="Lato Medium"/>
        </w:rPr>
      </w:pPr>
    </w:p>
    <w:p w14:paraId="74CD945D" w14:textId="2D0FF6F6" w:rsidR="007E6913" w:rsidRPr="007E6913" w:rsidRDefault="007E6913" w:rsidP="007E6913">
      <w:pPr>
        <w:jc w:val="both"/>
        <w:rPr>
          <w:rFonts w:ascii="Lato Medium" w:hAnsi="Lato Medium"/>
        </w:rPr>
      </w:pPr>
      <w:r w:rsidRPr="00311085">
        <w:rPr>
          <w:rFonts w:ascii="Lato Medium" w:hAnsi="Lato Medium"/>
        </w:rPr>
        <w:t>partecipante alla procedura di selezione in oggetto, vista la normativa relativa alle situazioni, anche</w:t>
      </w:r>
      <w:r w:rsidRPr="007E6913">
        <w:rPr>
          <w:rFonts w:ascii="Lato Medium" w:hAnsi="Lato Medium"/>
        </w:rPr>
        <w:t xml:space="preserve">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14:paraId="0DC1A647" w14:textId="641E2FAA" w:rsidR="007E6913" w:rsidRDefault="007E6913" w:rsidP="007E6913">
      <w:pPr>
        <w:jc w:val="center"/>
        <w:rPr>
          <w:rFonts w:ascii="Lato Medium" w:hAnsi="Lato Medium"/>
          <w:b/>
          <w:bCs/>
        </w:rPr>
      </w:pPr>
      <w:r w:rsidRPr="007E6913">
        <w:rPr>
          <w:rFonts w:ascii="Lato Medium" w:hAnsi="Lato Medium"/>
          <w:b/>
          <w:bCs/>
        </w:rPr>
        <w:t>DICHIARA</w:t>
      </w:r>
    </w:p>
    <w:p w14:paraId="75178444" w14:textId="77777777" w:rsidR="004963B1" w:rsidRPr="007E6913" w:rsidRDefault="004963B1" w:rsidP="007E6913">
      <w:pPr>
        <w:jc w:val="center"/>
        <w:rPr>
          <w:rFonts w:ascii="Lato Medium" w:hAnsi="Lato Medium"/>
          <w:b/>
          <w:bCs/>
        </w:rPr>
      </w:pPr>
    </w:p>
    <w:p w14:paraId="5914BA3F" w14:textId="223A1A0B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lastRenderedPageBreak/>
        <w:t xml:space="preserve"> ▪ che la propria partecipazione alla gara non determina una situazione di conflitto di interesse ai sensi dell’articolo 42, comma 2 del D.lgs. n. 50/2016, non diversamente risolvibile; </w:t>
      </w:r>
    </w:p>
    <w:p w14:paraId="2A05DCDB" w14:textId="77777777" w:rsidR="004963B1" w:rsidRPr="007E6913" w:rsidRDefault="004963B1" w:rsidP="007E6913">
      <w:pPr>
        <w:jc w:val="both"/>
        <w:rPr>
          <w:rFonts w:ascii="Lato Medium" w:hAnsi="Lato Medium"/>
        </w:rPr>
      </w:pPr>
    </w:p>
    <w:p w14:paraId="0B39F588" w14:textId="3DF694A0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t xml:space="preserve">▪ di non trovarsi in situazioni di conflitto di interessi di qualsiasi natura, anche potenziale, che potrebbero essere percepite come una minaccia all’imparzialità e indipendenza nel contesto della presente procedura di selezione; </w:t>
      </w:r>
    </w:p>
    <w:p w14:paraId="37B09A83" w14:textId="77777777" w:rsidR="004963B1" w:rsidRPr="007E6913" w:rsidRDefault="004963B1" w:rsidP="007E6913">
      <w:pPr>
        <w:jc w:val="both"/>
        <w:rPr>
          <w:rFonts w:ascii="Lato Medium" w:hAnsi="Lato Medium"/>
        </w:rPr>
      </w:pPr>
    </w:p>
    <w:p w14:paraId="498D126F" w14:textId="0D246C02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t xml:space="preserve">▪ di impegnarsi a comunicare qualsiasi conflitto di interesse che possa insorgere durante la procedura di gara o nella fase esecutiva del contratto; </w:t>
      </w:r>
    </w:p>
    <w:p w14:paraId="49504917" w14:textId="77777777" w:rsidR="004963B1" w:rsidRPr="007E6913" w:rsidRDefault="004963B1" w:rsidP="007E6913">
      <w:pPr>
        <w:jc w:val="both"/>
        <w:rPr>
          <w:rFonts w:ascii="Lato Medium" w:hAnsi="Lato Medium"/>
        </w:rPr>
      </w:pPr>
    </w:p>
    <w:p w14:paraId="440916B9" w14:textId="2810D252" w:rsid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t xml:space="preserve">▪ di impegnarsi ad astenersi prontamente dalla prosecuzione della procedura nel caso emerga un conflitto di interesse; </w:t>
      </w:r>
    </w:p>
    <w:p w14:paraId="28615AE6" w14:textId="77777777" w:rsidR="004963B1" w:rsidRPr="007E6913" w:rsidRDefault="004963B1" w:rsidP="007E6913">
      <w:pPr>
        <w:jc w:val="both"/>
        <w:rPr>
          <w:rFonts w:ascii="Lato Medium" w:hAnsi="Lato Medium"/>
        </w:rPr>
      </w:pPr>
    </w:p>
    <w:p w14:paraId="2BB98E5A" w14:textId="77777777" w:rsidR="007E6913" w:rsidRPr="007E6913" w:rsidRDefault="007E6913" w:rsidP="007E6913">
      <w:pPr>
        <w:jc w:val="both"/>
        <w:rPr>
          <w:rFonts w:ascii="Lato Medium" w:hAnsi="Lato Medium"/>
        </w:rPr>
      </w:pPr>
      <w:r w:rsidRPr="007E6913">
        <w:rPr>
          <w:rFonts w:ascii="Lato Medium" w:hAnsi="Lato Medium"/>
        </w:rPr>
        <w:t xml:space="preserve">▪ di impegnarsi a comunicare tempestivamente eventuali variazioni del contenuto della presente dichiarazione e a rendere, se del caso, una nuova dichiarazione sostitutiva. </w:t>
      </w:r>
    </w:p>
    <w:p w14:paraId="0896CFB1" w14:textId="77777777" w:rsidR="007E6913" w:rsidRDefault="007E6913"/>
    <w:p w14:paraId="50472989" w14:textId="77777777" w:rsidR="007E6913" w:rsidRPr="00311085" w:rsidRDefault="007E6913" w:rsidP="007E6913">
      <w:pPr>
        <w:jc w:val="both"/>
        <w:rPr>
          <w:rFonts w:ascii="Lato Medium" w:hAnsi="Lato Medium"/>
        </w:rPr>
      </w:pPr>
      <w:r w:rsidRPr="00311085">
        <w:rPr>
          <w:rFonts w:ascii="Lato Medium" w:hAnsi="Lato Medium"/>
        </w:rPr>
        <w:t>Attesta infine di essere informato, ai sensi e per gli effetti dell’articolo 13 del Regolamento UE n. 2016/679 sulla protezione dei dati personali, che i dati personali raccolti saranno trattati, anche con strumenti informatici, esclusivamente nell’ambito della presente gara, nonché dell’esistenza dei diritti di cui all’articolo da 15 a 22 del medesimo Regolamento, nonché secondo le disposizioni contenute nell’art. 22 del Regolamento (UE) 2021/241.</w:t>
      </w:r>
    </w:p>
    <w:p w14:paraId="55114436" w14:textId="77777777" w:rsidR="007E6913" w:rsidRPr="00071E0B" w:rsidRDefault="007E6913" w:rsidP="007E6913">
      <w:pPr>
        <w:jc w:val="both"/>
        <w:rPr>
          <w:rFonts w:ascii="Lato Medium" w:hAnsi="Lato Medium"/>
        </w:rPr>
      </w:pPr>
    </w:p>
    <w:p w14:paraId="1272A47C" w14:textId="77777777" w:rsidR="007E6913" w:rsidRPr="00071E0B" w:rsidRDefault="007E6913" w:rsidP="007E6913">
      <w:pPr>
        <w:jc w:val="both"/>
        <w:rPr>
          <w:rFonts w:ascii="Lato Medium" w:hAnsi="Lato Medium"/>
        </w:rPr>
      </w:pPr>
      <w:r w:rsidRPr="00071E0B">
        <w:rPr>
          <w:rFonts w:ascii="Lato Medium" w:hAnsi="Lato Medium"/>
        </w:rPr>
        <w:t xml:space="preserve">LUOGO e DATA </w:t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</w:r>
      <w:r w:rsidRPr="00071E0B">
        <w:rPr>
          <w:rFonts w:ascii="Lato Medium" w:hAnsi="Lato Medium"/>
        </w:rPr>
        <w:tab/>
        <w:t>FIRMA _______________________ ____________</w:t>
      </w:r>
    </w:p>
    <w:sectPr w:rsidR="007E6913" w:rsidRPr="00071E0B" w:rsidSect="006D4C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F714A" w14:textId="77777777" w:rsidR="00665B37" w:rsidRDefault="00665B37" w:rsidP="009A35D5">
      <w:r>
        <w:separator/>
      </w:r>
    </w:p>
  </w:endnote>
  <w:endnote w:type="continuationSeparator" w:id="0">
    <w:p w14:paraId="25E2B933" w14:textId="77777777" w:rsidR="00665B37" w:rsidRDefault="00665B37" w:rsidP="009A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sett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E2DAB" w14:textId="77777777" w:rsidR="00BF18C8" w:rsidRDefault="00BF18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D3842" w14:textId="77777777" w:rsidR="00BF18C8" w:rsidRDefault="00BF18C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F6BB3" w14:textId="77777777" w:rsidR="00BF18C8" w:rsidRDefault="00BF18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1248" w14:textId="77777777" w:rsidR="00665B37" w:rsidRDefault="00665B37" w:rsidP="009A35D5">
      <w:r>
        <w:separator/>
      </w:r>
    </w:p>
  </w:footnote>
  <w:footnote w:type="continuationSeparator" w:id="0">
    <w:p w14:paraId="30E22522" w14:textId="77777777" w:rsidR="00665B37" w:rsidRDefault="00665B37" w:rsidP="009A3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21B4F" w14:textId="77777777" w:rsidR="00BF18C8" w:rsidRDefault="00BF18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474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3"/>
      <w:gridCol w:w="1348"/>
      <w:gridCol w:w="6803"/>
    </w:tblGrid>
    <w:tr w:rsidR="006D4CE0" w:rsidRPr="00C6426E" w14:paraId="1104A329" w14:textId="77777777" w:rsidTr="00AC0301">
      <w:trPr>
        <w:trHeight w:val="2331"/>
      </w:trPr>
      <w:tc>
        <w:tcPr>
          <w:tcW w:w="4323" w:type="dxa"/>
        </w:tcPr>
        <w:p w14:paraId="6EDAB19D" w14:textId="2299AE31" w:rsidR="006D4CE0" w:rsidRPr="00953A8C" w:rsidRDefault="006D4CE0" w:rsidP="006D4CE0"/>
      </w:tc>
      <w:tc>
        <w:tcPr>
          <w:tcW w:w="1348" w:type="dxa"/>
        </w:tcPr>
        <w:p w14:paraId="56DCC4E0" w14:textId="77777777" w:rsidR="006D4CE0" w:rsidRPr="00953A8C" w:rsidRDefault="006D4CE0" w:rsidP="006D4CE0">
          <w:pPr>
            <w:pStyle w:val="Intestazione"/>
            <w:rPr>
              <w:szCs w:val="24"/>
            </w:rPr>
          </w:pPr>
        </w:p>
      </w:tc>
      <w:tc>
        <w:tcPr>
          <w:tcW w:w="6803" w:type="dxa"/>
        </w:tcPr>
        <w:p w14:paraId="6E79B47E" w14:textId="77777777" w:rsidR="006D4CE0" w:rsidRPr="00C6426E" w:rsidRDefault="006D4CE0" w:rsidP="006D4CE0">
          <w:pPr>
            <w:spacing w:line="260" w:lineRule="exact"/>
          </w:pPr>
        </w:p>
        <w:p w14:paraId="4E0E2DEC" w14:textId="77777777" w:rsidR="006D4CE0" w:rsidRPr="00953A8C" w:rsidRDefault="006D4CE0" w:rsidP="006D4CE0">
          <w:pPr>
            <w:spacing w:line="260" w:lineRule="exact"/>
          </w:pPr>
        </w:p>
      </w:tc>
    </w:tr>
  </w:tbl>
  <w:p w14:paraId="779ED41A" w14:textId="6272F2D5" w:rsidR="009A35D5" w:rsidRDefault="009A35D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3F32D" w14:textId="017C4A7F" w:rsidR="00876E9B" w:rsidRPr="00876E9B" w:rsidRDefault="00876E9B" w:rsidP="00876E9B">
    <w:pPr>
      <w:pStyle w:val="Intestazione"/>
      <w:rPr>
        <w:rFonts w:ascii="Times New Roman" w:hAnsi="Times New Roman" w:cs="Times New Roman"/>
        <w:b/>
        <w:sz w:val="24"/>
        <w:szCs w:val="20"/>
      </w:rPr>
    </w:pPr>
    <w:r w:rsidRPr="00876E9B">
      <w:rPr>
        <w:rFonts w:ascii="Times New Roman" w:hAnsi="Times New Roman" w:cs="Times New Roman"/>
        <w:b/>
      </w:rPr>
      <w:t xml:space="preserve">Punto 1) B  punto </w:t>
    </w:r>
    <w:r w:rsidR="00BF18C8">
      <w:rPr>
        <w:rFonts w:ascii="Times New Roman" w:hAnsi="Times New Roman" w:cs="Times New Roman"/>
        <w:b/>
      </w:rPr>
      <w:t>4</w:t>
    </w:r>
    <w:bookmarkStart w:id="0" w:name="_GoBack"/>
    <w:bookmarkEnd w:id="0"/>
    <w:r w:rsidRPr="00876E9B">
      <w:rPr>
        <w:rFonts w:ascii="Times New Roman" w:hAnsi="Times New Roman" w:cs="Times New Roman"/>
        <w:b/>
      </w:rPr>
      <w:t xml:space="preserve">) del bando di gara  </w:t>
    </w:r>
  </w:p>
  <w:p w14:paraId="5B78FB63" w14:textId="77777777" w:rsidR="00876E9B" w:rsidRDefault="00876E9B">
    <w:pPr>
      <w:pStyle w:val="Intestazione"/>
    </w:pPr>
  </w:p>
  <w:p w14:paraId="75AD3B60" w14:textId="092B4168" w:rsidR="0054707A" w:rsidRDefault="0054707A">
    <w:pPr>
      <w:pStyle w:val="Intestazione"/>
    </w:pPr>
    <w:r w:rsidRPr="009866F6">
      <w:rPr>
        <w:rFonts w:ascii="Times New Roman Grassetto" w:hAnsi="Times New Roman Grassetto"/>
        <w:noProof/>
        <w:lang w:eastAsia="it-IT"/>
      </w:rPr>
      <w:drawing>
        <wp:inline distT="0" distB="0" distL="0" distR="0" wp14:anchorId="3758D487" wp14:editId="65DE1090">
          <wp:extent cx="61150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913"/>
    <w:rsid w:val="00077F89"/>
    <w:rsid w:val="000D1C60"/>
    <w:rsid w:val="001C7812"/>
    <w:rsid w:val="002911AF"/>
    <w:rsid w:val="002A654B"/>
    <w:rsid w:val="00311085"/>
    <w:rsid w:val="00375557"/>
    <w:rsid w:val="004963B1"/>
    <w:rsid w:val="004E008F"/>
    <w:rsid w:val="00517933"/>
    <w:rsid w:val="0054707A"/>
    <w:rsid w:val="00634976"/>
    <w:rsid w:val="00665B37"/>
    <w:rsid w:val="006D4CE0"/>
    <w:rsid w:val="007E6913"/>
    <w:rsid w:val="007F1D95"/>
    <w:rsid w:val="008273ED"/>
    <w:rsid w:val="00876E9B"/>
    <w:rsid w:val="009A35D5"/>
    <w:rsid w:val="00AC1333"/>
    <w:rsid w:val="00B532EF"/>
    <w:rsid w:val="00BF18C8"/>
    <w:rsid w:val="00E26CB1"/>
    <w:rsid w:val="00E504FF"/>
    <w:rsid w:val="00E6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FDA93D"/>
  <w15:chartTrackingRefBased/>
  <w15:docId w15:val="{8B482F67-3FBD-4AC6-A946-B254226C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A35D5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35D5"/>
  </w:style>
  <w:style w:type="paragraph" w:styleId="Pidipagina">
    <w:name w:val="footer"/>
    <w:basedOn w:val="Normale"/>
    <w:link w:val="PidipaginaCarattere"/>
    <w:uiPriority w:val="99"/>
    <w:unhideWhenUsed/>
    <w:rsid w:val="009A35D5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35D5"/>
  </w:style>
  <w:style w:type="paragraph" w:styleId="Corpotesto">
    <w:name w:val="Body Text"/>
    <w:basedOn w:val="Normale"/>
    <w:link w:val="CorpotestoCarattere"/>
    <w:rsid w:val="0054707A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54707A"/>
    <w:rPr>
      <w:rFonts w:ascii="Times New Roman" w:eastAsia="Times New Roman" w:hAnsi="Times New Roman" w:cs="Times New Roman"/>
      <w:sz w:val="2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7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5F3796117687448727F251998E17CE" ma:contentTypeVersion="4" ma:contentTypeDescription="Creare un nuovo documento." ma:contentTypeScope="" ma:versionID="7b6e888bb4b02778b409756c03a1a77f">
  <xsd:schema xmlns:xsd="http://www.w3.org/2001/XMLSchema" xmlns:xs="http://www.w3.org/2001/XMLSchema" xmlns:p="http://schemas.microsoft.com/office/2006/metadata/properties" xmlns:ns3="3c27dbbe-8f39-4dd9-9b30-258e4b882fc2" targetNamespace="http://schemas.microsoft.com/office/2006/metadata/properties" ma:root="true" ma:fieldsID="142094e9316b360e8e868b351262d3ef" ns3:_="">
    <xsd:import namespace="3c27dbbe-8f39-4dd9-9b30-258e4b882f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7dbbe-8f39-4dd9-9b30-258e4b882f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493B6F-CDEE-4AB7-99B4-429F1CD3A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27dbbe-8f39-4dd9-9b30-258e4b882f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5002D-CDAA-47B2-A7E6-427D866B82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046D3-E871-43F1-B2CD-8CE9BA06FE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2579</Characters>
  <Application>Microsoft Office Word</Application>
  <DocSecurity>0</DocSecurity>
  <Lines>21</Lines>
  <Paragraphs>6</Paragraphs>
  <ScaleCrop>false</ScaleCrop>
  <Company>Comune di Milano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De Filpo</dc:creator>
  <cp:keywords/>
  <dc:description/>
  <cp:lastModifiedBy>Lara De Filpo</cp:lastModifiedBy>
  <cp:revision>19</cp:revision>
  <dcterms:created xsi:type="dcterms:W3CDTF">2022-11-14T11:02:00Z</dcterms:created>
  <dcterms:modified xsi:type="dcterms:W3CDTF">2022-12-30T11:01:00Z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0x010100CB5F3796117687448727F251998E17CE</vt:lpwstr>
  </property>
</Properties>
</file>